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C3" w:rsidRDefault="00C1639D" w:rsidP="00B218F7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6ABE">
        <w:rPr>
          <w:rFonts w:ascii="Times New Roman" w:hAnsi="Times New Roman"/>
          <w:b/>
          <w:sz w:val="28"/>
          <w:szCs w:val="28"/>
        </w:rPr>
        <w:t xml:space="preserve">Сведения 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C66ABE">
        <w:rPr>
          <w:rFonts w:ascii="Times New Roman" w:hAnsi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C270C3">
        <w:rPr>
          <w:rFonts w:ascii="Times New Roman" w:hAnsi="Times New Roman"/>
          <w:b/>
          <w:sz w:val="28"/>
          <w:szCs w:val="28"/>
        </w:rPr>
        <w:t xml:space="preserve">руководителей </w:t>
      </w:r>
      <w:r w:rsidRPr="00C66ABE"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="00C270C3">
        <w:rPr>
          <w:rFonts w:ascii="Times New Roman" w:hAnsi="Times New Roman"/>
          <w:b/>
          <w:sz w:val="28"/>
          <w:szCs w:val="28"/>
        </w:rPr>
        <w:t xml:space="preserve">бюджетных учреждений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F11DFC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11DFC">
        <w:rPr>
          <w:rFonts w:ascii="Times New Roman" w:hAnsi="Times New Roman"/>
          <w:b/>
          <w:sz w:val="28"/>
          <w:szCs w:val="28"/>
        </w:rPr>
        <w:t xml:space="preserve">Окское сельское поселение </w:t>
      </w:r>
      <w:r w:rsidRPr="00C66ABE">
        <w:rPr>
          <w:rFonts w:ascii="Times New Roman" w:hAnsi="Times New Roman"/>
          <w:b/>
          <w:sz w:val="28"/>
          <w:szCs w:val="28"/>
        </w:rPr>
        <w:t>Рязанск</w:t>
      </w:r>
      <w:r w:rsidR="00F11DFC">
        <w:rPr>
          <w:rFonts w:ascii="Times New Roman" w:hAnsi="Times New Roman"/>
          <w:b/>
          <w:sz w:val="28"/>
          <w:szCs w:val="28"/>
        </w:rPr>
        <w:t xml:space="preserve">ого </w:t>
      </w:r>
      <w:r w:rsidRPr="00C66ABE">
        <w:rPr>
          <w:rFonts w:ascii="Times New Roman" w:hAnsi="Times New Roman"/>
          <w:b/>
          <w:sz w:val="28"/>
          <w:szCs w:val="28"/>
        </w:rPr>
        <w:t>муниципальн</w:t>
      </w:r>
      <w:r w:rsidR="00F11DFC">
        <w:rPr>
          <w:rFonts w:ascii="Times New Roman" w:hAnsi="Times New Roman"/>
          <w:b/>
          <w:sz w:val="28"/>
          <w:szCs w:val="28"/>
        </w:rPr>
        <w:t xml:space="preserve">ого </w:t>
      </w:r>
      <w:r w:rsidRPr="00C66ABE">
        <w:rPr>
          <w:rFonts w:ascii="Times New Roman" w:hAnsi="Times New Roman"/>
          <w:b/>
          <w:sz w:val="28"/>
          <w:szCs w:val="28"/>
        </w:rPr>
        <w:t>район</w:t>
      </w:r>
      <w:r w:rsidR="00F11DFC">
        <w:rPr>
          <w:rFonts w:ascii="Times New Roman" w:hAnsi="Times New Roman"/>
          <w:b/>
          <w:sz w:val="28"/>
          <w:szCs w:val="28"/>
        </w:rPr>
        <w:t>а</w:t>
      </w:r>
      <w:r w:rsidRPr="00C66ABE">
        <w:rPr>
          <w:rFonts w:ascii="Times New Roman" w:hAnsi="Times New Roman"/>
          <w:b/>
          <w:sz w:val="28"/>
          <w:szCs w:val="28"/>
        </w:rPr>
        <w:t xml:space="preserve"> Рязанской области, а так же их супругов и несовершеннолетних детей за период </w:t>
      </w:r>
    </w:p>
    <w:p w:rsidR="00C104C8" w:rsidRDefault="00C1639D" w:rsidP="00B218F7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6ABE">
        <w:rPr>
          <w:rFonts w:ascii="Times New Roman" w:hAnsi="Times New Roman"/>
          <w:b/>
          <w:sz w:val="28"/>
          <w:szCs w:val="28"/>
        </w:rPr>
        <w:t>с 1 января 201</w:t>
      </w:r>
      <w:r w:rsidR="009D207A">
        <w:rPr>
          <w:rFonts w:ascii="Times New Roman" w:hAnsi="Times New Roman"/>
          <w:b/>
          <w:sz w:val="28"/>
          <w:szCs w:val="28"/>
        </w:rPr>
        <w:t>9</w:t>
      </w:r>
      <w:r w:rsidRPr="00C66ABE">
        <w:rPr>
          <w:rFonts w:ascii="Times New Roman" w:hAnsi="Times New Roman"/>
          <w:b/>
          <w:sz w:val="28"/>
          <w:szCs w:val="28"/>
        </w:rPr>
        <w:t xml:space="preserve"> г. по 31 декабря 201</w:t>
      </w:r>
      <w:r w:rsidR="009D207A">
        <w:rPr>
          <w:rFonts w:ascii="Times New Roman" w:hAnsi="Times New Roman"/>
          <w:b/>
          <w:sz w:val="28"/>
          <w:szCs w:val="28"/>
        </w:rPr>
        <w:t>9</w:t>
      </w:r>
      <w:r w:rsidRPr="00C66ABE">
        <w:rPr>
          <w:rFonts w:ascii="Times New Roman" w:hAnsi="Times New Roman"/>
          <w:b/>
          <w:sz w:val="28"/>
          <w:szCs w:val="28"/>
        </w:rPr>
        <w:t xml:space="preserve"> г., размещаемые на официальном сайте администраци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B05587" w:rsidRDefault="00B05587" w:rsidP="00B218F7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1769"/>
        <w:gridCol w:w="1388"/>
        <w:gridCol w:w="1400"/>
        <w:gridCol w:w="1701"/>
        <w:gridCol w:w="850"/>
        <w:gridCol w:w="839"/>
        <w:gridCol w:w="1571"/>
        <w:gridCol w:w="880"/>
        <w:gridCol w:w="1105"/>
        <w:gridCol w:w="1275"/>
        <w:gridCol w:w="1359"/>
        <w:gridCol w:w="1373"/>
      </w:tblGrid>
      <w:tr w:rsidR="00C104C8" w:rsidRPr="0035297A" w:rsidTr="003F55C1">
        <w:trPr>
          <w:trHeight w:val="255"/>
          <w:jc w:val="center"/>
        </w:trPr>
        <w:tc>
          <w:tcPr>
            <w:tcW w:w="427" w:type="dxa"/>
            <w:vMerge w:val="restart"/>
            <w:hideMark/>
          </w:tcPr>
          <w:p w:rsidR="00C104C8" w:rsidRPr="0035297A" w:rsidRDefault="00C104C8" w:rsidP="00A80F77">
            <w:pPr>
              <w:ind w:right="-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297A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769" w:type="dxa"/>
            <w:vMerge w:val="restart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88" w:type="dxa"/>
            <w:vMerge w:val="restart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790" w:type="dxa"/>
            <w:gridSpan w:val="4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56" w:type="dxa"/>
            <w:gridSpan w:val="3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extDirection w:val="btLr"/>
            <w:hideMark/>
          </w:tcPr>
          <w:p w:rsidR="00C104C8" w:rsidRPr="0035297A" w:rsidRDefault="00C104C8" w:rsidP="0035297A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359" w:type="dxa"/>
            <w:vMerge w:val="restart"/>
            <w:textDirection w:val="btLr"/>
            <w:hideMark/>
          </w:tcPr>
          <w:p w:rsidR="00C104C8" w:rsidRPr="0035297A" w:rsidRDefault="00C104C8" w:rsidP="0035297A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Декларированный  годовой доход</w:t>
            </w:r>
            <w:r w:rsidR="00A80F77" w:rsidRPr="00A80F77">
              <w:rPr>
                <w:rStyle w:val="a9"/>
                <w:sz w:val="20"/>
                <w:szCs w:val="20"/>
              </w:rPr>
              <w:t>1</w:t>
            </w: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 xml:space="preserve"> (руб</w:t>
            </w:r>
            <w:r w:rsidR="00A80F7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73" w:type="dxa"/>
            <w:vMerge w:val="restart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297A">
              <w:rPr>
                <w:rFonts w:ascii="Times New Roman" w:eastAsia="Times New Roman" w:hAnsi="Times New Roman"/>
                <w:sz w:val="18"/>
                <w:szCs w:val="18"/>
              </w:rPr>
              <w:t xml:space="preserve">Сведения об источниках получения средств за счет которых совершена сделка </w:t>
            </w:r>
            <w:r w:rsidR="00A80F77" w:rsidRPr="00A80F77">
              <w:rPr>
                <w:rStyle w:val="a9"/>
                <w:sz w:val="20"/>
                <w:szCs w:val="20"/>
              </w:rPr>
              <w:t>2</w:t>
            </w:r>
            <w:r w:rsidR="00A80F77" w:rsidRPr="0035297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35297A">
              <w:rPr>
                <w:rFonts w:ascii="Times New Roman" w:eastAsia="Times New Roman" w:hAnsi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C104C8" w:rsidRPr="0035297A" w:rsidTr="003F55C1">
        <w:trPr>
          <w:trHeight w:val="570"/>
          <w:jc w:val="center"/>
        </w:trPr>
        <w:tc>
          <w:tcPr>
            <w:tcW w:w="427" w:type="dxa"/>
            <w:vMerge/>
            <w:hideMark/>
          </w:tcPr>
          <w:p w:rsidR="00C104C8" w:rsidRPr="0035297A" w:rsidRDefault="00C104C8" w:rsidP="00C104C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hideMark/>
          </w:tcPr>
          <w:p w:rsidR="00C104C8" w:rsidRPr="0035297A" w:rsidRDefault="00C104C8" w:rsidP="00C104C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hideMark/>
          </w:tcPr>
          <w:p w:rsidR="00C104C8" w:rsidRPr="0035297A" w:rsidRDefault="00C104C8" w:rsidP="00C104C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1701" w:type="dxa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hideMark/>
          </w:tcPr>
          <w:p w:rsidR="00C104C8" w:rsidRPr="0035297A" w:rsidRDefault="00C104C8" w:rsidP="005872AF">
            <w:pPr>
              <w:ind w:left="-146" w:right="-8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839" w:type="dxa"/>
            <w:hideMark/>
          </w:tcPr>
          <w:p w:rsidR="00C104C8" w:rsidRPr="0035297A" w:rsidRDefault="00C104C8" w:rsidP="005A0D4D">
            <w:pPr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71" w:type="dxa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0" w:type="dxa"/>
            <w:hideMark/>
          </w:tcPr>
          <w:p w:rsidR="00C104C8" w:rsidRPr="0035297A" w:rsidRDefault="00A80F77" w:rsidP="005872AF">
            <w:pPr>
              <w:ind w:left="-108" w:right="-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(кв.м</w:t>
            </w:r>
            <w:r w:rsidR="00C104C8" w:rsidRPr="0035297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05" w:type="dxa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  <w:hideMark/>
          </w:tcPr>
          <w:p w:rsidR="00C104C8" w:rsidRPr="0035297A" w:rsidRDefault="00C104C8" w:rsidP="00C104C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  <w:hideMark/>
          </w:tcPr>
          <w:p w:rsidR="00C104C8" w:rsidRPr="0035297A" w:rsidRDefault="00C104C8" w:rsidP="00C104C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hideMark/>
          </w:tcPr>
          <w:p w:rsidR="00C104C8" w:rsidRPr="0035297A" w:rsidRDefault="00C104C8" w:rsidP="00C104C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104C8" w:rsidRPr="0035297A" w:rsidTr="003F55C1">
        <w:trPr>
          <w:trHeight w:val="261"/>
          <w:jc w:val="center"/>
        </w:trPr>
        <w:tc>
          <w:tcPr>
            <w:tcW w:w="427" w:type="dxa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297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9" w:type="dxa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8" w:type="dxa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9" w:type="dxa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71" w:type="dxa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05" w:type="dxa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hideMark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9" w:type="dxa"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297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3" w:type="dxa"/>
          </w:tcPr>
          <w:p w:rsidR="00C104C8" w:rsidRPr="0035297A" w:rsidRDefault="00C104C8" w:rsidP="0035297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297A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</w:tr>
      <w:tr w:rsidR="003F55C1" w:rsidRPr="00C270C3" w:rsidTr="00B05587">
        <w:trPr>
          <w:trHeight w:val="1122"/>
          <w:jc w:val="center"/>
        </w:trPr>
        <w:tc>
          <w:tcPr>
            <w:tcW w:w="427" w:type="dxa"/>
            <w:vMerge w:val="restart"/>
            <w:hideMark/>
          </w:tcPr>
          <w:p w:rsidR="003F55C1" w:rsidRPr="00C270C3" w:rsidRDefault="003F55C1" w:rsidP="005D6C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70C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9" w:type="dxa"/>
          </w:tcPr>
          <w:p w:rsidR="003F55C1" w:rsidRPr="00C270C3" w:rsidRDefault="00C270C3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70C3">
              <w:rPr>
                <w:rFonts w:ascii="Times New Roman" w:eastAsia="Times New Roman" w:hAnsi="Times New Roman"/>
                <w:sz w:val="20"/>
                <w:szCs w:val="20"/>
              </w:rPr>
              <w:t>Арипов А.Ю.</w:t>
            </w:r>
          </w:p>
        </w:tc>
        <w:tc>
          <w:tcPr>
            <w:tcW w:w="1388" w:type="dxa"/>
          </w:tcPr>
          <w:p w:rsidR="00C270C3" w:rsidRDefault="00C270C3" w:rsidP="003F55C1">
            <w:pPr>
              <w:spacing w:after="0" w:line="240" w:lineRule="auto"/>
              <w:ind w:left="-146" w:right="-12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70C3">
              <w:rPr>
                <w:rFonts w:ascii="Times New Roman" w:eastAsia="Times New Roman" w:hAnsi="Times New Roman"/>
                <w:sz w:val="20"/>
                <w:szCs w:val="20"/>
              </w:rPr>
              <w:t xml:space="preserve">Директор </w:t>
            </w:r>
          </w:p>
          <w:p w:rsidR="003F55C1" w:rsidRPr="00C270C3" w:rsidRDefault="00C270C3" w:rsidP="003F55C1">
            <w:pPr>
              <w:spacing w:after="0" w:line="240" w:lineRule="auto"/>
              <w:ind w:left="-146" w:right="-12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70C3">
              <w:rPr>
                <w:rFonts w:ascii="Times New Roman" w:eastAsia="Times New Roman" w:hAnsi="Times New Roman"/>
                <w:sz w:val="20"/>
                <w:szCs w:val="20"/>
              </w:rPr>
              <w:t>МБУК «Окский ПДК»</w:t>
            </w:r>
          </w:p>
        </w:tc>
        <w:tc>
          <w:tcPr>
            <w:tcW w:w="1400" w:type="dxa"/>
          </w:tcPr>
          <w:p w:rsidR="003F55C1" w:rsidRDefault="00C270C3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  <w:p w:rsidR="00AC59A9" w:rsidRDefault="00AC59A9" w:rsidP="00AC59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  <w:p w:rsidR="00C270C3" w:rsidRPr="00C270C3" w:rsidRDefault="00AC59A9" w:rsidP="00AC59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 w:rsidR="00C270C3">
              <w:rPr>
                <w:rFonts w:ascii="Times New Roman" w:eastAsia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:rsidR="00C270C3" w:rsidRDefault="00C270C3" w:rsidP="005872AF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C270C3" w:rsidRPr="00C270C3" w:rsidRDefault="00C270C3" w:rsidP="00C270C3">
            <w:pPr>
              <w:ind w:right="-108"/>
              <w:jc w:val="center"/>
              <w:rPr>
                <w:rFonts w:ascii="Times New Roman" w:eastAsia="Times New Roman" w:hAnsi="Times New Roman"/>
                <w:sz w:val="2"/>
                <w:szCs w:val="20"/>
              </w:rPr>
            </w:pPr>
          </w:p>
          <w:p w:rsidR="00AC59A9" w:rsidRDefault="00AC59A9" w:rsidP="00AC59A9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3F55C1" w:rsidRPr="00C270C3" w:rsidRDefault="00AC59A9" w:rsidP="00AC59A9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</w:t>
            </w:r>
            <w:r w:rsidR="00C270C3">
              <w:rPr>
                <w:rFonts w:ascii="Times New Roman" w:eastAsia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850" w:type="dxa"/>
          </w:tcPr>
          <w:p w:rsidR="003F55C1" w:rsidRDefault="00AC59A9" w:rsidP="004B6BA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  <w:p w:rsidR="00C270C3" w:rsidRPr="00C270C3" w:rsidRDefault="00C270C3" w:rsidP="004B6BA5">
            <w:pPr>
              <w:jc w:val="center"/>
              <w:rPr>
                <w:rFonts w:ascii="Times New Roman" w:hAnsi="Times New Roman"/>
                <w:sz w:val="2"/>
                <w:lang w:eastAsia="ru-RU"/>
              </w:rPr>
            </w:pPr>
          </w:p>
          <w:p w:rsidR="00C270C3" w:rsidRDefault="00AC59A9" w:rsidP="00AC59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  <w:p w:rsidR="00AC59A9" w:rsidRPr="00AC59A9" w:rsidRDefault="00AC59A9" w:rsidP="00AC59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54,1</w:t>
            </w:r>
          </w:p>
        </w:tc>
        <w:tc>
          <w:tcPr>
            <w:tcW w:w="839" w:type="dxa"/>
          </w:tcPr>
          <w:p w:rsidR="003F55C1" w:rsidRDefault="00C270C3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70C3">
              <w:rPr>
                <w:rFonts w:ascii="Times New Roman" w:eastAsia="Times New Roman" w:hAnsi="Times New Roman"/>
                <w:sz w:val="20"/>
                <w:szCs w:val="20"/>
              </w:rPr>
              <w:t>РФ</w:t>
            </w:r>
          </w:p>
          <w:p w:rsidR="00C270C3" w:rsidRPr="00C270C3" w:rsidRDefault="00C270C3" w:rsidP="004B6BA5">
            <w:pPr>
              <w:jc w:val="center"/>
              <w:rPr>
                <w:rFonts w:ascii="Times New Roman" w:eastAsia="Times New Roman" w:hAnsi="Times New Roman"/>
                <w:sz w:val="4"/>
                <w:szCs w:val="20"/>
              </w:rPr>
            </w:pPr>
          </w:p>
          <w:p w:rsidR="00C270C3" w:rsidRDefault="00C270C3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РФ</w:t>
            </w:r>
          </w:p>
          <w:p w:rsidR="00AC59A9" w:rsidRPr="00C270C3" w:rsidRDefault="00AC59A9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71" w:type="dxa"/>
          </w:tcPr>
          <w:p w:rsidR="003F55C1" w:rsidRPr="00C270C3" w:rsidRDefault="00C270C3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3F55C1" w:rsidRPr="00C270C3" w:rsidRDefault="00C270C3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3F55C1" w:rsidRPr="00C270C3" w:rsidRDefault="00C270C3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F55C1" w:rsidRDefault="00C270C3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ВАЗ 21074</w:t>
            </w:r>
            <w:r w:rsidR="00AC59A9">
              <w:rPr>
                <w:rFonts w:ascii="Times New Roman" w:eastAsia="Times New Roman" w:hAnsi="Times New Roman"/>
                <w:sz w:val="20"/>
                <w:szCs w:val="20"/>
              </w:rPr>
              <w:t>, 2002</w:t>
            </w:r>
          </w:p>
          <w:p w:rsidR="00AC59A9" w:rsidRPr="00AC59A9" w:rsidRDefault="00AC59A9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Renault</w:t>
            </w:r>
            <w:r w:rsidRPr="00AC59A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Fluence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2014 </w:t>
            </w:r>
          </w:p>
        </w:tc>
        <w:tc>
          <w:tcPr>
            <w:tcW w:w="1359" w:type="dxa"/>
          </w:tcPr>
          <w:p w:rsidR="003F55C1" w:rsidRPr="00C270C3" w:rsidRDefault="009D207A" w:rsidP="00AC59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346924,2</w:t>
            </w:r>
            <w:r w:rsidR="00AC59A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3" w:type="dxa"/>
          </w:tcPr>
          <w:p w:rsidR="003F55C1" w:rsidRPr="00C270C3" w:rsidRDefault="008770B6" w:rsidP="004B6BA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70C3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3F55C1" w:rsidRPr="00C270C3" w:rsidTr="00C270C3">
        <w:trPr>
          <w:trHeight w:val="473"/>
          <w:jc w:val="center"/>
        </w:trPr>
        <w:tc>
          <w:tcPr>
            <w:tcW w:w="427" w:type="dxa"/>
            <w:vMerge/>
            <w:hideMark/>
          </w:tcPr>
          <w:p w:rsidR="003F55C1" w:rsidRPr="00C270C3" w:rsidRDefault="003F55C1" w:rsidP="005D6C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</w:tcPr>
          <w:p w:rsidR="003F55C1" w:rsidRPr="00C270C3" w:rsidRDefault="00C270C3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388" w:type="dxa"/>
          </w:tcPr>
          <w:p w:rsidR="003F55C1" w:rsidRPr="00C270C3" w:rsidRDefault="00C270C3" w:rsidP="003F55C1">
            <w:pPr>
              <w:ind w:left="-146" w:right="-12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</w:tcPr>
          <w:p w:rsidR="003F55C1" w:rsidRDefault="00C270C3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Квартира </w:t>
            </w:r>
          </w:p>
          <w:p w:rsidR="00AC59A9" w:rsidRPr="00C270C3" w:rsidRDefault="00AC59A9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AC59A9" w:rsidRDefault="00C270C3" w:rsidP="005872AF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1/4</w:t>
            </w:r>
          </w:p>
          <w:p w:rsidR="003F55C1" w:rsidRPr="00AC59A9" w:rsidRDefault="00AC59A9" w:rsidP="00AC59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AC59A9" w:rsidRDefault="00C270C3" w:rsidP="004B6B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</w:t>
            </w:r>
          </w:p>
          <w:p w:rsidR="003F55C1" w:rsidRPr="00AC59A9" w:rsidRDefault="00AC59A9" w:rsidP="00AC59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</w:t>
            </w:r>
          </w:p>
        </w:tc>
        <w:tc>
          <w:tcPr>
            <w:tcW w:w="839" w:type="dxa"/>
          </w:tcPr>
          <w:p w:rsidR="003F55C1" w:rsidRPr="00C270C3" w:rsidRDefault="00C270C3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71" w:type="dxa"/>
          </w:tcPr>
          <w:p w:rsidR="003F55C1" w:rsidRDefault="00C270C3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  <w:p w:rsidR="00AC59A9" w:rsidRPr="00C270C3" w:rsidRDefault="00AC59A9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0" w:type="dxa"/>
          </w:tcPr>
          <w:p w:rsidR="00AC59A9" w:rsidRDefault="00AC59A9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600</w:t>
            </w:r>
          </w:p>
          <w:p w:rsidR="00AC59A9" w:rsidRDefault="00AC59A9" w:rsidP="00AC59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55C1" w:rsidRPr="00AC59A9" w:rsidRDefault="00AC59A9" w:rsidP="00AC59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05" w:type="dxa"/>
          </w:tcPr>
          <w:p w:rsidR="00AC59A9" w:rsidRDefault="00C270C3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РФ</w:t>
            </w:r>
          </w:p>
          <w:p w:rsidR="00AC59A9" w:rsidRDefault="00AC59A9" w:rsidP="00AC59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55C1" w:rsidRPr="00AC59A9" w:rsidRDefault="00AC59A9" w:rsidP="00AC59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</w:tcPr>
          <w:p w:rsidR="003F55C1" w:rsidRPr="00AC59A9" w:rsidRDefault="00AC59A9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9" w:type="dxa"/>
          </w:tcPr>
          <w:p w:rsidR="003F55C1" w:rsidRPr="00C270C3" w:rsidRDefault="009D207A" w:rsidP="00AC59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353062</w:t>
            </w:r>
            <w:r w:rsidR="00AC59A9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73" w:type="dxa"/>
          </w:tcPr>
          <w:p w:rsidR="003F55C1" w:rsidRPr="00C270C3" w:rsidRDefault="008770B6" w:rsidP="004B6BA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70C3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3F55C1" w:rsidRPr="0035297A" w:rsidTr="00B9060F">
        <w:trPr>
          <w:trHeight w:val="788"/>
          <w:jc w:val="center"/>
        </w:trPr>
        <w:tc>
          <w:tcPr>
            <w:tcW w:w="427" w:type="dxa"/>
            <w:hideMark/>
          </w:tcPr>
          <w:p w:rsidR="003F55C1" w:rsidRPr="00C270C3" w:rsidRDefault="003F55C1" w:rsidP="005D6C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70C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69" w:type="dxa"/>
          </w:tcPr>
          <w:p w:rsidR="003F55C1" w:rsidRPr="00C270C3" w:rsidRDefault="00C270C3" w:rsidP="004B6BA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Королева Е.Н.</w:t>
            </w:r>
          </w:p>
        </w:tc>
        <w:tc>
          <w:tcPr>
            <w:tcW w:w="1388" w:type="dxa"/>
          </w:tcPr>
          <w:p w:rsidR="003F55C1" w:rsidRPr="00C270C3" w:rsidRDefault="00C270C3" w:rsidP="003F55C1">
            <w:pPr>
              <w:ind w:left="-146" w:right="-9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 МБУК «Вышетравинский ПДК»</w:t>
            </w:r>
          </w:p>
        </w:tc>
        <w:tc>
          <w:tcPr>
            <w:tcW w:w="1400" w:type="dxa"/>
          </w:tcPr>
          <w:p w:rsidR="003F55C1" w:rsidRDefault="00C270C3" w:rsidP="003F55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Квартира </w:t>
            </w:r>
          </w:p>
          <w:p w:rsidR="00C270C3" w:rsidRPr="00C270C3" w:rsidRDefault="00C270C3" w:rsidP="003F55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:rsidR="003F55C1" w:rsidRDefault="00C270C3" w:rsidP="003F55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1/3 </w:t>
            </w:r>
          </w:p>
          <w:p w:rsidR="00C270C3" w:rsidRDefault="00C270C3" w:rsidP="003F55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270C3" w:rsidRPr="00C270C3" w:rsidRDefault="00C270C3" w:rsidP="003F55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850" w:type="dxa"/>
          </w:tcPr>
          <w:p w:rsidR="003F55C1" w:rsidRDefault="00C270C3" w:rsidP="003F55C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51,1</w:t>
            </w:r>
          </w:p>
          <w:p w:rsidR="00C270C3" w:rsidRPr="00C270C3" w:rsidRDefault="00C270C3" w:rsidP="003F55C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59,4</w:t>
            </w:r>
          </w:p>
        </w:tc>
        <w:tc>
          <w:tcPr>
            <w:tcW w:w="839" w:type="dxa"/>
          </w:tcPr>
          <w:p w:rsidR="003F55C1" w:rsidRDefault="00C270C3" w:rsidP="003F55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РФ</w:t>
            </w:r>
          </w:p>
          <w:p w:rsidR="00C270C3" w:rsidRPr="00C270C3" w:rsidRDefault="00C270C3" w:rsidP="003F55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71" w:type="dxa"/>
          </w:tcPr>
          <w:p w:rsidR="003F55C1" w:rsidRPr="00C270C3" w:rsidRDefault="00C270C3" w:rsidP="003F55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3F55C1" w:rsidRPr="00C270C3" w:rsidRDefault="00C270C3" w:rsidP="003F55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3F55C1" w:rsidRPr="00C270C3" w:rsidRDefault="00C270C3" w:rsidP="003F55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F55C1" w:rsidRPr="00C270C3" w:rsidRDefault="00C270C3" w:rsidP="005B627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9" w:type="dxa"/>
          </w:tcPr>
          <w:p w:rsidR="003F55C1" w:rsidRPr="00C270C3" w:rsidRDefault="009D207A" w:rsidP="00352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341322,87</w:t>
            </w:r>
          </w:p>
        </w:tc>
        <w:tc>
          <w:tcPr>
            <w:tcW w:w="1373" w:type="dxa"/>
          </w:tcPr>
          <w:p w:rsidR="003F55C1" w:rsidRPr="0035297A" w:rsidRDefault="003F55C1" w:rsidP="0035297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70C3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</w:tbl>
    <w:p w:rsidR="00CB19DE" w:rsidRPr="008473BB" w:rsidRDefault="00CB19DE" w:rsidP="00CB19DE">
      <w:pPr>
        <w:pStyle w:val="aa"/>
        <w:ind w:firstLine="709"/>
        <w:jc w:val="both"/>
      </w:pPr>
      <w:r w:rsidRPr="008473BB">
        <w:rPr>
          <w:rStyle w:val="a9"/>
        </w:rPr>
        <w:footnoteRef/>
      </w:r>
      <w:r w:rsidRPr="008473BB">
        <w:t xml:space="preserve">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B19DE" w:rsidRPr="00D6512F" w:rsidRDefault="00CB19DE" w:rsidP="00CB19DE">
      <w:pPr>
        <w:pStyle w:val="aa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473BB">
        <w:rPr>
          <w:rStyle w:val="a9"/>
        </w:rPr>
        <w:t>2</w:t>
      </w:r>
      <w:r w:rsidRPr="008473BB">
        <w:t xml:space="preserve">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2A0E88" w:rsidRPr="003A2672" w:rsidRDefault="008770B6" w:rsidP="00C270C3">
      <w:pPr>
        <w:tabs>
          <w:tab w:val="left" w:pos="15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sectPr w:rsidR="002A0E88" w:rsidRPr="003A2672" w:rsidSect="008770B6">
      <w:pgSz w:w="16838" w:h="11906" w:orient="landscape"/>
      <w:pgMar w:top="567" w:right="113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D39" w:rsidRDefault="00F06D39" w:rsidP="0092057B">
      <w:pPr>
        <w:spacing w:after="0" w:line="240" w:lineRule="auto"/>
      </w:pPr>
      <w:r>
        <w:separator/>
      </w:r>
    </w:p>
  </w:endnote>
  <w:endnote w:type="continuationSeparator" w:id="1">
    <w:p w:rsidR="00F06D39" w:rsidRDefault="00F06D39" w:rsidP="0092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D39" w:rsidRDefault="00F06D39" w:rsidP="0092057B">
      <w:pPr>
        <w:spacing w:after="0" w:line="240" w:lineRule="auto"/>
      </w:pPr>
      <w:r>
        <w:separator/>
      </w:r>
    </w:p>
  </w:footnote>
  <w:footnote w:type="continuationSeparator" w:id="1">
    <w:p w:rsidR="00F06D39" w:rsidRDefault="00F06D39" w:rsidP="00920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0B84"/>
    <w:multiLevelType w:val="hybridMultilevel"/>
    <w:tmpl w:val="0936C9C4"/>
    <w:lvl w:ilvl="0" w:tplc="282A612A">
      <w:start w:val="87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>
    <w:nsid w:val="52042222"/>
    <w:multiLevelType w:val="hybridMultilevel"/>
    <w:tmpl w:val="13AC059A"/>
    <w:lvl w:ilvl="0" w:tplc="EFDC4ABA">
      <w:start w:val="12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75C"/>
    <w:rsid w:val="00002A39"/>
    <w:rsid w:val="00003554"/>
    <w:rsid w:val="00006033"/>
    <w:rsid w:val="000357AE"/>
    <w:rsid w:val="00037AAF"/>
    <w:rsid w:val="00050E5E"/>
    <w:rsid w:val="00054E41"/>
    <w:rsid w:val="00061A1F"/>
    <w:rsid w:val="00061F66"/>
    <w:rsid w:val="000801B5"/>
    <w:rsid w:val="0008091A"/>
    <w:rsid w:val="00080CEB"/>
    <w:rsid w:val="00090E61"/>
    <w:rsid w:val="000A2466"/>
    <w:rsid w:val="000B0FAE"/>
    <w:rsid w:val="000B7FEC"/>
    <w:rsid w:val="000C3E06"/>
    <w:rsid w:val="000C4075"/>
    <w:rsid w:val="000E7792"/>
    <w:rsid w:val="000F58B1"/>
    <w:rsid w:val="000F6585"/>
    <w:rsid w:val="00100B7B"/>
    <w:rsid w:val="00116DD7"/>
    <w:rsid w:val="00140E69"/>
    <w:rsid w:val="00161D50"/>
    <w:rsid w:val="00164E76"/>
    <w:rsid w:val="0017146C"/>
    <w:rsid w:val="00173E45"/>
    <w:rsid w:val="00190D29"/>
    <w:rsid w:val="00196F78"/>
    <w:rsid w:val="001B5D7F"/>
    <w:rsid w:val="001C1DF9"/>
    <w:rsid w:val="001C2774"/>
    <w:rsid w:val="001C5CD2"/>
    <w:rsid w:val="001D388C"/>
    <w:rsid w:val="001D7B39"/>
    <w:rsid w:val="001E2775"/>
    <w:rsid w:val="001E2ADC"/>
    <w:rsid w:val="001F0014"/>
    <w:rsid w:val="001F02F3"/>
    <w:rsid w:val="001F4BC9"/>
    <w:rsid w:val="0020379A"/>
    <w:rsid w:val="00205125"/>
    <w:rsid w:val="00206A1A"/>
    <w:rsid w:val="00211B52"/>
    <w:rsid w:val="00214FFC"/>
    <w:rsid w:val="00222672"/>
    <w:rsid w:val="002332EA"/>
    <w:rsid w:val="0024668C"/>
    <w:rsid w:val="00252933"/>
    <w:rsid w:val="00254D3E"/>
    <w:rsid w:val="00276382"/>
    <w:rsid w:val="00285262"/>
    <w:rsid w:val="00287727"/>
    <w:rsid w:val="0029522E"/>
    <w:rsid w:val="002A0E88"/>
    <w:rsid w:val="002A695F"/>
    <w:rsid w:val="002B654C"/>
    <w:rsid w:val="002C5D17"/>
    <w:rsid w:val="002D3B33"/>
    <w:rsid w:val="002D5D0B"/>
    <w:rsid w:val="002E01B8"/>
    <w:rsid w:val="002F0145"/>
    <w:rsid w:val="002F0C2B"/>
    <w:rsid w:val="003121D8"/>
    <w:rsid w:val="00314A0F"/>
    <w:rsid w:val="003166D0"/>
    <w:rsid w:val="0035297A"/>
    <w:rsid w:val="0036477C"/>
    <w:rsid w:val="00365431"/>
    <w:rsid w:val="003756B8"/>
    <w:rsid w:val="00380D26"/>
    <w:rsid w:val="00380F85"/>
    <w:rsid w:val="003824D0"/>
    <w:rsid w:val="00384ED7"/>
    <w:rsid w:val="00390519"/>
    <w:rsid w:val="00390DBF"/>
    <w:rsid w:val="00395A6E"/>
    <w:rsid w:val="00396A4A"/>
    <w:rsid w:val="00396F7F"/>
    <w:rsid w:val="003A2672"/>
    <w:rsid w:val="003B27C5"/>
    <w:rsid w:val="003B4108"/>
    <w:rsid w:val="003B51F1"/>
    <w:rsid w:val="003C16FE"/>
    <w:rsid w:val="003C2947"/>
    <w:rsid w:val="003D3724"/>
    <w:rsid w:val="003D4E1C"/>
    <w:rsid w:val="003D698D"/>
    <w:rsid w:val="003F04D9"/>
    <w:rsid w:val="003F55C1"/>
    <w:rsid w:val="00404573"/>
    <w:rsid w:val="00407CD0"/>
    <w:rsid w:val="004109CF"/>
    <w:rsid w:val="00415570"/>
    <w:rsid w:val="00415691"/>
    <w:rsid w:val="004161CE"/>
    <w:rsid w:val="00441958"/>
    <w:rsid w:val="0044455D"/>
    <w:rsid w:val="00455202"/>
    <w:rsid w:val="004578CD"/>
    <w:rsid w:val="0046170D"/>
    <w:rsid w:val="0046587B"/>
    <w:rsid w:val="00480ED7"/>
    <w:rsid w:val="0048429E"/>
    <w:rsid w:val="004A1F4D"/>
    <w:rsid w:val="004B675C"/>
    <w:rsid w:val="004B6BA5"/>
    <w:rsid w:val="004C107B"/>
    <w:rsid w:val="004C41F0"/>
    <w:rsid w:val="004D4518"/>
    <w:rsid w:val="004E23A2"/>
    <w:rsid w:val="004E251E"/>
    <w:rsid w:val="005025BB"/>
    <w:rsid w:val="005063A1"/>
    <w:rsid w:val="005113CB"/>
    <w:rsid w:val="0051795D"/>
    <w:rsid w:val="00527495"/>
    <w:rsid w:val="00541B27"/>
    <w:rsid w:val="00542768"/>
    <w:rsid w:val="00542D46"/>
    <w:rsid w:val="00551CBF"/>
    <w:rsid w:val="005607C0"/>
    <w:rsid w:val="005701EE"/>
    <w:rsid w:val="005806C9"/>
    <w:rsid w:val="0058464C"/>
    <w:rsid w:val="005872AF"/>
    <w:rsid w:val="0059268B"/>
    <w:rsid w:val="005A0D4D"/>
    <w:rsid w:val="005A1B23"/>
    <w:rsid w:val="005A7326"/>
    <w:rsid w:val="005B627E"/>
    <w:rsid w:val="005B65AA"/>
    <w:rsid w:val="005D6CD3"/>
    <w:rsid w:val="005E2CD7"/>
    <w:rsid w:val="005E3584"/>
    <w:rsid w:val="005E3698"/>
    <w:rsid w:val="005E6C40"/>
    <w:rsid w:val="005F1B8A"/>
    <w:rsid w:val="005F21FD"/>
    <w:rsid w:val="005F573A"/>
    <w:rsid w:val="0061157D"/>
    <w:rsid w:val="0061629D"/>
    <w:rsid w:val="0062568A"/>
    <w:rsid w:val="006325B3"/>
    <w:rsid w:val="00634AAB"/>
    <w:rsid w:val="00634E5E"/>
    <w:rsid w:val="0063648A"/>
    <w:rsid w:val="0065251A"/>
    <w:rsid w:val="006556C4"/>
    <w:rsid w:val="00665A5B"/>
    <w:rsid w:val="0067573A"/>
    <w:rsid w:val="0068473A"/>
    <w:rsid w:val="006863AE"/>
    <w:rsid w:val="00686FC6"/>
    <w:rsid w:val="006A047A"/>
    <w:rsid w:val="006A07DE"/>
    <w:rsid w:val="006B599E"/>
    <w:rsid w:val="006C7245"/>
    <w:rsid w:val="006D02C3"/>
    <w:rsid w:val="006D09AA"/>
    <w:rsid w:val="006D1533"/>
    <w:rsid w:val="006F6D8A"/>
    <w:rsid w:val="006F78EC"/>
    <w:rsid w:val="00701E45"/>
    <w:rsid w:val="007037C9"/>
    <w:rsid w:val="00704AA9"/>
    <w:rsid w:val="007059D3"/>
    <w:rsid w:val="007108AE"/>
    <w:rsid w:val="00714EA3"/>
    <w:rsid w:val="007228CC"/>
    <w:rsid w:val="00722D0B"/>
    <w:rsid w:val="007308AF"/>
    <w:rsid w:val="00731794"/>
    <w:rsid w:val="00733190"/>
    <w:rsid w:val="00734D40"/>
    <w:rsid w:val="00735DC4"/>
    <w:rsid w:val="007363BB"/>
    <w:rsid w:val="0073686E"/>
    <w:rsid w:val="00737545"/>
    <w:rsid w:val="00742357"/>
    <w:rsid w:val="0074504F"/>
    <w:rsid w:val="007455F2"/>
    <w:rsid w:val="00746753"/>
    <w:rsid w:val="007468D2"/>
    <w:rsid w:val="00747CAB"/>
    <w:rsid w:val="00753527"/>
    <w:rsid w:val="007740C2"/>
    <w:rsid w:val="007774B0"/>
    <w:rsid w:val="007871D5"/>
    <w:rsid w:val="00792EA3"/>
    <w:rsid w:val="0079576F"/>
    <w:rsid w:val="007A0B42"/>
    <w:rsid w:val="007A68CA"/>
    <w:rsid w:val="007B28D6"/>
    <w:rsid w:val="007D7DD6"/>
    <w:rsid w:val="007E5D90"/>
    <w:rsid w:val="007F6700"/>
    <w:rsid w:val="007F6964"/>
    <w:rsid w:val="008058CD"/>
    <w:rsid w:val="00806057"/>
    <w:rsid w:val="0082146F"/>
    <w:rsid w:val="0082239B"/>
    <w:rsid w:val="00830AEA"/>
    <w:rsid w:val="00835A14"/>
    <w:rsid w:val="008370EB"/>
    <w:rsid w:val="008416BD"/>
    <w:rsid w:val="008448E7"/>
    <w:rsid w:val="0086010F"/>
    <w:rsid w:val="008742FE"/>
    <w:rsid w:val="00875178"/>
    <w:rsid w:val="00876D39"/>
    <w:rsid w:val="008770B6"/>
    <w:rsid w:val="00880CF4"/>
    <w:rsid w:val="0088127B"/>
    <w:rsid w:val="00881398"/>
    <w:rsid w:val="00883813"/>
    <w:rsid w:val="00887F13"/>
    <w:rsid w:val="0089126F"/>
    <w:rsid w:val="00892FBA"/>
    <w:rsid w:val="008A7D2A"/>
    <w:rsid w:val="008C319D"/>
    <w:rsid w:val="008D2C1C"/>
    <w:rsid w:val="008D53F8"/>
    <w:rsid w:val="008E1579"/>
    <w:rsid w:val="008E4AAF"/>
    <w:rsid w:val="008E60CA"/>
    <w:rsid w:val="008F0285"/>
    <w:rsid w:val="008F712A"/>
    <w:rsid w:val="009005B9"/>
    <w:rsid w:val="00902145"/>
    <w:rsid w:val="0090511C"/>
    <w:rsid w:val="00905C54"/>
    <w:rsid w:val="00912738"/>
    <w:rsid w:val="00912DBF"/>
    <w:rsid w:val="00917EFE"/>
    <w:rsid w:val="0092057B"/>
    <w:rsid w:val="00920AF1"/>
    <w:rsid w:val="00925475"/>
    <w:rsid w:val="00925946"/>
    <w:rsid w:val="00927889"/>
    <w:rsid w:val="00944E5A"/>
    <w:rsid w:val="00945EF8"/>
    <w:rsid w:val="00951C9A"/>
    <w:rsid w:val="00961BFA"/>
    <w:rsid w:val="0096218F"/>
    <w:rsid w:val="009641C1"/>
    <w:rsid w:val="00974A14"/>
    <w:rsid w:val="00981C7D"/>
    <w:rsid w:val="009837BA"/>
    <w:rsid w:val="00990755"/>
    <w:rsid w:val="00991D79"/>
    <w:rsid w:val="00994DCA"/>
    <w:rsid w:val="009A33B4"/>
    <w:rsid w:val="009A384E"/>
    <w:rsid w:val="009B1BE3"/>
    <w:rsid w:val="009B30EF"/>
    <w:rsid w:val="009C383E"/>
    <w:rsid w:val="009C7702"/>
    <w:rsid w:val="009D207A"/>
    <w:rsid w:val="009E4080"/>
    <w:rsid w:val="009F35A6"/>
    <w:rsid w:val="00A00508"/>
    <w:rsid w:val="00A06302"/>
    <w:rsid w:val="00A22A93"/>
    <w:rsid w:val="00A41893"/>
    <w:rsid w:val="00A45507"/>
    <w:rsid w:val="00A46CCE"/>
    <w:rsid w:val="00A477B0"/>
    <w:rsid w:val="00A508DC"/>
    <w:rsid w:val="00A57440"/>
    <w:rsid w:val="00A6112F"/>
    <w:rsid w:val="00A62480"/>
    <w:rsid w:val="00A62A9F"/>
    <w:rsid w:val="00A652D6"/>
    <w:rsid w:val="00A80565"/>
    <w:rsid w:val="00A80F77"/>
    <w:rsid w:val="00A84286"/>
    <w:rsid w:val="00A85D0C"/>
    <w:rsid w:val="00A94228"/>
    <w:rsid w:val="00AA3D0C"/>
    <w:rsid w:val="00AB2547"/>
    <w:rsid w:val="00AB5AD3"/>
    <w:rsid w:val="00AC59A9"/>
    <w:rsid w:val="00AE364D"/>
    <w:rsid w:val="00AE439E"/>
    <w:rsid w:val="00AF1FAE"/>
    <w:rsid w:val="00B05587"/>
    <w:rsid w:val="00B11A34"/>
    <w:rsid w:val="00B13E6C"/>
    <w:rsid w:val="00B218F7"/>
    <w:rsid w:val="00B24DC5"/>
    <w:rsid w:val="00B30F8B"/>
    <w:rsid w:val="00B34CF0"/>
    <w:rsid w:val="00B403E7"/>
    <w:rsid w:val="00B61A42"/>
    <w:rsid w:val="00B63CB9"/>
    <w:rsid w:val="00B64F71"/>
    <w:rsid w:val="00B678EF"/>
    <w:rsid w:val="00B71D16"/>
    <w:rsid w:val="00B84CD7"/>
    <w:rsid w:val="00B9060F"/>
    <w:rsid w:val="00BA2A6E"/>
    <w:rsid w:val="00BA71E7"/>
    <w:rsid w:val="00BA791F"/>
    <w:rsid w:val="00BB15D7"/>
    <w:rsid w:val="00BC0ACF"/>
    <w:rsid w:val="00BC3211"/>
    <w:rsid w:val="00BD1940"/>
    <w:rsid w:val="00BD29B6"/>
    <w:rsid w:val="00BE712E"/>
    <w:rsid w:val="00BF273F"/>
    <w:rsid w:val="00BF3481"/>
    <w:rsid w:val="00BF3EBB"/>
    <w:rsid w:val="00BF4587"/>
    <w:rsid w:val="00C02658"/>
    <w:rsid w:val="00C104C8"/>
    <w:rsid w:val="00C1639D"/>
    <w:rsid w:val="00C16EC0"/>
    <w:rsid w:val="00C270C3"/>
    <w:rsid w:val="00C27B64"/>
    <w:rsid w:val="00C30F2D"/>
    <w:rsid w:val="00C40700"/>
    <w:rsid w:val="00C46B5C"/>
    <w:rsid w:val="00C529A5"/>
    <w:rsid w:val="00C52C45"/>
    <w:rsid w:val="00C53D48"/>
    <w:rsid w:val="00C71905"/>
    <w:rsid w:val="00C71B9A"/>
    <w:rsid w:val="00C81742"/>
    <w:rsid w:val="00C817CD"/>
    <w:rsid w:val="00C8566A"/>
    <w:rsid w:val="00C95024"/>
    <w:rsid w:val="00C97F90"/>
    <w:rsid w:val="00CA0CDD"/>
    <w:rsid w:val="00CA7F81"/>
    <w:rsid w:val="00CB19DE"/>
    <w:rsid w:val="00CB4919"/>
    <w:rsid w:val="00CB6471"/>
    <w:rsid w:val="00CF4603"/>
    <w:rsid w:val="00CF728C"/>
    <w:rsid w:val="00D01C72"/>
    <w:rsid w:val="00D21135"/>
    <w:rsid w:val="00D351F7"/>
    <w:rsid w:val="00D4024A"/>
    <w:rsid w:val="00D44AFC"/>
    <w:rsid w:val="00D45231"/>
    <w:rsid w:val="00D45B5A"/>
    <w:rsid w:val="00D47806"/>
    <w:rsid w:val="00D5331F"/>
    <w:rsid w:val="00D554E9"/>
    <w:rsid w:val="00D61E38"/>
    <w:rsid w:val="00D630D6"/>
    <w:rsid w:val="00D775EA"/>
    <w:rsid w:val="00D81715"/>
    <w:rsid w:val="00D860A8"/>
    <w:rsid w:val="00D87B2E"/>
    <w:rsid w:val="00D90642"/>
    <w:rsid w:val="00D92AE9"/>
    <w:rsid w:val="00D973B7"/>
    <w:rsid w:val="00DA2B53"/>
    <w:rsid w:val="00DB3E7B"/>
    <w:rsid w:val="00DB6777"/>
    <w:rsid w:val="00DC04E6"/>
    <w:rsid w:val="00DC6E00"/>
    <w:rsid w:val="00DD1B5B"/>
    <w:rsid w:val="00DD65D7"/>
    <w:rsid w:val="00DF4E5D"/>
    <w:rsid w:val="00DF5A43"/>
    <w:rsid w:val="00DF5F78"/>
    <w:rsid w:val="00E12A9A"/>
    <w:rsid w:val="00E242E3"/>
    <w:rsid w:val="00E27B1C"/>
    <w:rsid w:val="00E3233B"/>
    <w:rsid w:val="00E35C02"/>
    <w:rsid w:val="00E361CE"/>
    <w:rsid w:val="00E37212"/>
    <w:rsid w:val="00E429F8"/>
    <w:rsid w:val="00E74ED8"/>
    <w:rsid w:val="00E8764C"/>
    <w:rsid w:val="00E933B7"/>
    <w:rsid w:val="00EA250D"/>
    <w:rsid w:val="00EA2BD2"/>
    <w:rsid w:val="00EA2F91"/>
    <w:rsid w:val="00EA31CF"/>
    <w:rsid w:val="00EA691C"/>
    <w:rsid w:val="00EB11EA"/>
    <w:rsid w:val="00EB55D9"/>
    <w:rsid w:val="00EC342D"/>
    <w:rsid w:val="00EC691F"/>
    <w:rsid w:val="00ED0A9D"/>
    <w:rsid w:val="00ED1D4D"/>
    <w:rsid w:val="00ED3973"/>
    <w:rsid w:val="00ED5DBF"/>
    <w:rsid w:val="00EE4A60"/>
    <w:rsid w:val="00EF648F"/>
    <w:rsid w:val="00EF6C08"/>
    <w:rsid w:val="00F00218"/>
    <w:rsid w:val="00F00795"/>
    <w:rsid w:val="00F049BD"/>
    <w:rsid w:val="00F06D39"/>
    <w:rsid w:val="00F0745B"/>
    <w:rsid w:val="00F07565"/>
    <w:rsid w:val="00F11DFC"/>
    <w:rsid w:val="00F14943"/>
    <w:rsid w:val="00F14B01"/>
    <w:rsid w:val="00F21A27"/>
    <w:rsid w:val="00F376AF"/>
    <w:rsid w:val="00F42745"/>
    <w:rsid w:val="00F614AA"/>
    <w:rsid w:val="00F62D9F"/>
    <w:rsid w:val="00F74D6A"/>
    <w:rsid w:val="00F80157"/>
    <w:rsid w:val="00F83DA1"/>
    <w:rsid w:val="00F87073"/>
    <w:rsid w:val="00F87489"/>
    <w:rsid w:val="00F94DA5"/>
    <w:rsid w:val="00F96D6E"/>
    <w:rsid w:val="00FA22CE"/>
    <w:rsid w:val="00FA2D8C"/>
    <w:rsid w:val="00FA3DAE"/>
    <w:rsid w:val="00FB2887"/>
    <w:rsid w:val="00FB48CD"/>
    <w:rsid w:val="00FB4E99"/>
    <w:rsid w:val="00FD1742"/>
    <w:rsid w:val="00FE0FB4"/>
    <w:rsid w:val="00FE4474"/>
    <w:rsid w:val="00FF64CC"/>
    <w:rsid w:val="00FF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5C"/>
    <w:pPr>
      <w:ind w:left="720"/>
      <w:contextualSpacing/>
    </w:pPr>
  </w:style>
  <w:style w:type="paragraph" w:customStyle="1" w:styleId="ConsPlusNormal">
    <w:name w:val="ConsPlusNormal"/>
    <w:rsid w:val="00C104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9205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92057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205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2057B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ED1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uiPriority w:val="99"/>
    <w:rsid w:val="00A80F77"/>
    <w:rPr>
      <w:vertAlign w:val="superscript"/>
    </w:rPr>
  </w:style>
  <w:style w:type="paragraph" w:styleId="aa">
    <w:name w:val="footnote text"/>
    <w:basedOn w:val="a"/>
    <w:link w:val="ab"/>
    <w:uiPriority w:val="99"/>
    <w:rsid w:val="00CB19DE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link w:val="aa"/>
    <w:uiPriority w:val="99"/>
    <w:rsid w:val="00CB19D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4121D-C346-4DFD-9FAD-16D63251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Домникова Наталья Леонидовна</dc:creator>
  <cp:lastModifiedBy>User</cp:lastModifiedBy>
  <cp:revision>2</cp:revision>
  <cp:lastPrinted>2017-05-05T11:57:00Z</cp:lastPrinted>
  <dcterms:created xsi:type="dcterms:W3CDTF">2020-04-10T06:52:00Z</dcterms:created>
  <dcterms:modified xsi:type="dcterms:W3CDTF">2020-04-10T06:52:00Z</dcterms:modified>
</cp:coreProperties>
</file>